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0F" w:rsidRDefault="007A070F" w:rsidP="007A070F">
      <w:r>
        <w:t xml:space="preserve">30 октября 2017 года                                                                                 N 308-ФЗ </w:t>
      </w:r>
    </w:p>
    <w:p w:rsidR="007A070F" w:rsidRDefault="007A070F" w:rsidP="007A070F">
      <w:r>
        <w:t xml:space="preserve">                                          РОССИЙСКАЯ ФЕДЕРАЦИЯ </w:t>
      </w:r>
    </w:p>
    <w:p w:rsidR="007A070F" w:rsidRDefault="007A070F" w:rsidP="007A070F">
      <w:proofErr w:type="gramStart"/>
      <w:r>
        <w:t xml:space="preserve">ФЕДЕРАЛЬНЫЙ ЗАКОН О ВНЕСЕНИИ ИЗМЕНЕНИЯ В СТАТЬЮ 27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В ЧАСТИ ИСКЛЮЧЕНИЯ ЗАПРЕТА ПРОВЕРКИ ТРЕБОВАНИЙ, УСТАНОВЛЕННЫХ НОРМАТИВНЫМИ ПРАВОВЫМИ АКТАМИ ОРГАНОВ ИСПОЛНИТЕЛЬНОЙ ВЛАСТИ СССР И РСФСР, ПО ОТДЕЛЬНЫМ ВОПРОСАМ РЕГУЛИРОВАНИЯ ТРУДОВЫХ ОТНОШЕНИЙ И ИНЫХ НЕПОСРЕДСТВЕННО СВЯЗАННЫХ С НИМИ ОТНОШЕНИЙ </w:t>
      </w:r>
      <w:proofErr w:type="gramEnd"/>
    </w:p>
    <w:p w:rsidR="007A070F" w:rsidRDefault="007A070F" w:rsidP="007A070F"/>
    <w:p w:rsidR="007A070F" w:rsidRDefault="007A070F" w:rsidP="007A070F">
      <w:pPr>
        <w:jc w:val="right"/>
      </w:pPr>
      <w:proofErr w:type="gramStart"/>
      <w:r>
        <w:t>Принят</w:t>
      </w:r>
      <w:proofErr w:type="gramEnd"/>
      <w:r>
        <w:t xml:space="preserve"> Государственной Думой 11 октября 2017 года</w:t>
      </w:r>
    </w:p>
    <w:p w:rsidR="007A070F" w:rsidRDefault="007A070F" w:rsidP="007A070F">
      <w:pPr>
        <w:jc w:val="right"/>
      </w:pPr>
      <w:proofErr w:type="gramStart"/>
      <w:r>
        <w:t>Одобрен</w:t>
      </w:r>
      <w:proofErr w:type="gramEnd"/>
      <w:r>
        <w:t xml:space="preserve"> Советом Федерации 25 октября 2017 года </w:t>
      </w:r>
    </w:p>
    <w:p w:rsidR="007A070F" w:rsidRDefault="007A070F" w:rsidP="007A070F">
      <w:pPr>
        <w:jc w:val="right"/>
      </w:pPr>
    </w:p>
    <w:p w:rsidR="007A070F" w:rsidRDefault="007A070F" w:rsidP="007A070F">
      <w:proofErr w:type="gramStart"/>
      <w:r>
        <w:t>Внести в статью 27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6249; 2009, N 18, ст. 2410; N 52, ст. 6441; 2010, N 32, ст. 4298;</w:t>
      </w:r>
      <w:proofErr w:type="gramEnd"/>
      <w:r>
        <w:t xml:space="preserve"> </w:t>
      </w:r>
      <w:proofErr w:type="gramStart"/>
      <w:r>
        <w:t xml:space="preserve">2011, N 1, ст. 20; N 27, ст. 3880; 2014, N 11, ст. 1098; N 26, ст. 3366) изменение, дополнив ее частью 7 следующего содержания: </w:t>
      </w:r>
      <w:proofErr w:type="gramEnd"/>
    </w:p>
    <w:p w:rsidR="007A070F" w:rsidRDefault="007A070F" w:rsidP="007A070F"/>
    <w:p w:rsidR="007A070F" w:rsidRDefault="007A070F" w:rsidP="007A070F">
      <w:r>
        <w:t xml:space="preserve">"7. </w:t>
      </w:r>
      <w:proofErr w:type="gramStart"/>
      <w:r>
        <w:t>До 1 июля 2022 года положения пункта 1.1 статьи 15 настоящего Федерального закона не применяются в отношении проведения должностными лицами органов исполнительной власти, уполномоченных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проверки выполнения требований, установленных нормативными правовыми актами органов исполнительной власти СССР и РСФСР, в области применения единого тарифно-квалификационного</w:t>
      </w:r>
      <w:proofErr w:type="gramEnd"/>
      <w:r>
        <w:t xml:space="preserve"> </w:t>
      </w:r>
      <w:proofErr w:type="gramStart"/>
      <w:r>
        <w:t>справочника работ и профессий рабочих, единого квалификационного справочника должностей руководителей, специалистов и служащих, списков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 исчисления периодов работы (деятельности), дающей право на досрочное пенсионное обеспечение, установления районных коэффициентов к заработной плате, процентных надбавок к заработной плате за стаж работы в районах Крайнего</w:t>
      </w:r>
      <w:proofErr w:type="gramEnd"/>
      <w:r>
        <w:t xml:space="preserve"> </w:t>
      </w:r>
      <w:proofErr w:type="gramStart"/>
      <w:r>
        <w:t xml:space="preserve">Севера и приравненных к ним местностях, в южных районах Восточной Сибири, Дальнего Востока, а также в других местностях с неблагоприятными климатическими или экологическими условиями, в том числе в высокогорных районах, пустынных и безводных местностях, иных гарантий и компенсаций за работу в указанных районах и местностях.". </w:t>
      </w:r>
      <w:proofErr w:type="gramEnd"/>
    </w:p>
    <w:p w:rsidR="007A070F" w:rsidRDefault="007A070F" w:rsidP="007A070F">
      <w:r>
        <w:t xml:space="preserve">         </w:t>
      </w:r>
    </w:p>
    <w:p w:rsidR="0052567F" w:rsidRDefault="007A070F" w:rsidP="007A070F">
      <w:r>
        <w:t xml:space="preserve">   Президент Российской Федерации                                                      В.ПУТИН</w:t>
      </w:r>
      <w:bookmarkStart w:id="0" w:name="_GoBack"/>
      <w:bookmarkEnd w:id="0"/>
    </w:p>
    <w:sectPr w:rsidR="00525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0F"/>
    <w:rsid w:val="00004021"/>
    <w:rsid w:val="0001321F"/>
    <w:rsid w:val="00013503"/>
    <w:rsid w:val="0001425A"/>
    <w:rsid w:val="00016AB1"/>
    <w:rsid w:val="0002217A"/>
    <w:rsid w:val="00023FF8"/>
    <w:rsid w:val="00025294"/>
    <w:rsid w:val="00032228"/>
    <w:rsid w:val="00033102"/>
    <w:rsid w:val="000561D0"/>
    <w:rsid w:val="000656A6"/>
    <w:rsid w:val="000768C2"/>
    <w:rsid w:val="00081708"/>
    <w:rsid w:val="00082890"/>
    <w:rsid w:val="00085AC3"/>
    <w:rsid w:val="0009695B"/>
    <w:rsid w:val="000C2538"/>
    <w:rsid w:val="000C5786"/>
    <w:rsid w:val="000D12CF"/>
    <w:rsid w:val="000D2CB7"/>
    <w:rsid w:val="000D2D30"/>
    <w:rsid w:val="000E0DA6"/>
    <w:rsid w:val="000E37D6"/>
    <w:rsid w:val="0010755A"/>
    <w:rsid w:val="00115261"/>
    <w:rsid w:val="001257D5"/>
    <w:rsid w:val="00127732"/>
    <w:rsid w:val="00131B95"/>
    <w:rsid w:val="00137F9F"/>
    <w:rsid w:val="0014076D"/>
    <w:rsid w:val="00140A12"/>
    <w:rsid w:val="00143462"/>
    <w:rsid w:val="00144BCF"/>
    <w:rsid w:val="001461FD"/>
    <w:rsid w:val="00146C15"/>
    <w:rsid w:val="00151E7D"/>
    <w:rsid w:val="00152357"/>
    <w:rsid w:val="00171932"/>
    <w:rsid w:val="00172B82"/>
    <w:rsid w:val="00176717"/>
    <w:rsid w:val="00176D8A"/>
    <w:rsid w:val="00180BC9"/>
    <w:rsid w:val="0018208A"/>
    <w:rsid w:val="00186420"/>
    <w:rsid w:val="00191628"/>
    <w:rsid w:val="00196AEB"/>
    <w:rsid w:val="001A32F3"/>
    <w:rsid w:val="001A5519"/>
    <w:rsid w:val="001B006D"/>
    <w:rsid w:val="001C4152"/>
    <w:rsid w:val="001C616A"/>
    <w:rsid w:val="001C7639"/>
    <w:rsid w:val="001D1165"/>
    <w:rsid w:val="001D42FA"/>
    <w:rsid w:val="001E07F0"/>
    <w:rsid w:val="001E5414"/>
    <w:rsid w:val="001F49CA"/>
    <w:rsid w:val="00214081"/>
    <w:rsid w:val="00240050"/>
    <w:rsid w:val="00252DB5"/>
    <w:rsid w:val="00260E9B"/>
    <w:rsid w:val="0027010C"/>
    <w:rsid w:val="00270274"/>
    <w:rsid w:val="0028457C"/>
    <w:rsid w:val="00291437"/>
    <w:rsid w:val="00294E3D"/>
    <w:rsid w:val="00295CA2"/>
    <w:rsid w:val="002A0ADB"/>
    <w:rsid w:val="002A2572"/>
    <w:rsid w:val="002B0B02"/>
    <w:rsid w:val="002C265E"/>
    <w:rsid w:val="002C3BFE"/>
    <w:rsid w:val="002C6742"/>
    <w:rsid w:val="002C716B"/>
    <w:rsid w:val="002D60C9"/>
    <w:rsid w:val="002E11D4"/>
    <w:rsid w:val="002F2653"/>
    <w:rsid w:val="002F3B1E"/>
    <w:rsid w:val="002F4996"/>
    <w:rsid w:val="003041E0"/>
    <w:rsid w:val="00312CBC"/>
    <w:rsid w:val="0031470F"/>
    <w:rsid w:val="00324BFF"/>
    <w:rsid w:val="00331EB4"/>
    <w:rsid w:val="00333308"/>
    <w:rsid w:val="0033381B"/>
    <w:rsid w:val="00336336"/>
    <w:rsid w:val="003411A1"/>
    <w:rsid w:val="00347EC7"/>
    <w:rsid w:val="00353998"/>
    <w:rsid w:val="0035498E"/>
    <w:rsid w:val="00354D88"/>
    <w:rsid w:val="00354E46"/>
    <w:rsid w:val="00360A93"/>
    <w:rsid w:val="00360D0B"/>
    <w:rsid w:val="00367B0D"/>
    <w:rsid w:val="00367E62"/>
    <w:rsid w:val="00373733"/>
    <w:rsid w:val="0037567C"/>
    <w:rsid w:val="00380CD9"/>
    <w:rsid w:val="00381864"/>
    <w:rsid w:val="00382ACB"/>
    <w:rsid w:val="00384CA9"/>
    <w:rsid w:val="003925A0"/>
    <w:rsid w:val="003A1287"/>
    <w:rsid w:val="003B5D69"/>
    <w:rsid w:val="003B7008"/>
    <w:rsid w:val="003C4987"/>
    <w:rsid w:val="003D076C"/>
    <w:rsid w:val="003E0571"/>
    <w:rsid w:val="003E4B3C"/>
    <w:rsid w:val="003E7EF6"/>
    <w:rsid w:val="003F14C8"/>
    <w:rsid w:val="003F206F"/>
    <w:rsid w:val="004006AC"/>
    <w:rsid w:val="004015EC"/>
    <w:rsid w:val="00404EA3"/>
    <w:rsid w:val="004075A5"/>
    <w:rsid w:val="00411BE7"/>
    <w:rsid w:val="0041290F"/>
    <w:rsid w:val="00414A7D"/>
    <w:rsid w:val="00433C8E"/>
    <w:rsid w:val="004460F1"/>
    <w:rsid w:val="00455070"/>
    <w:rsid w:val="004609F1"/>
    <w:rsid w:val="004610B8"/>
    <w:rsid w:val="00474365"/>
    <w:rsid w:val="00490522"/>
    <w:rsid w:val="0049396D"/>
    <w:rsid w:val="00495B56"/>
    <w:rsid w:val="004A2EAF"/>
    <w:rsid w:val="004A4097"/>
    <w:rsid w:val="004A72AF"/>
    <w:rsid w:val="004A765F"/>
    <w:rsid w:val="004B3DBA"/>
    <w:rsid w:val="004C27BA"/>
    <w:rsid w:val="004D36E5"/>
    <w:rsid w:val="004E2F46"/>
    <w:rsid w:val="004E51FE"/>
    <w:rsid w:val="004F0510"/>
    <w:rsid w:val="004F3484"/>
    <w:rsid w:val="00500146"/>
    <w:rsid w:val="0050093D"/>
    <w:rsid w:val="005059D9"/>
    <w:rsid w:val="00506614"/>
    <w:rsid w:val="00516B7C"/>
    <w:rsid w:val="00524E90"/>
    <w:rsid w:val="0052567F"/>
    <w:rsid w:val="0053009E"/>
    <w:rsid w:val="00531E35"/>
    <w:rsid w:val="00547966"/>
    <w:rsid w:val="00550924"/>
    <w:rsid w:val="00552A3B"/>
    <w:rsid w:val="00552B84"/>
    <w:rsid w:val="00556AD3"/>
    <w:rsid w:val="00556BF5"/>
    <w:rsid w:val="005613C5"/>
    <w:rsid w:val="00566B1A"/>
    <w:rsid w:val="00571455"/>
    <w:rsid w:val="00587A58"/>
    <w:rsid w:val="00587D0B"/>
    <w:rsid w:val="00595219"/>
    <w:rsid w:val="005A0638"/>
    <w:rsid w:val="005B27A0"/>
    <w:rsid w:val="005B4ED8"/>
    <w:rsid w:val="005C185E"/>
    <w:rsid w:val="005C49EE"/>
    <w:rsid w:val="005D05A1"/>
    <w:rsid w:val="005D12A6"/>
    <w:rsid w:val="005D2D8B"/>
    <w:rsid w:val="005E2651"/>
    <w:rsid w:val="005F1BBD"/>
    <w:rsid w:val="005F40EA"/>
    <w:rsid w:val="005F592B"/>
    <w:rsid w:val="00606CB0"/>
    <w:rsid w:val="0061396B"/>
    <w:rsid w:val="006241B5"/>
    <w:rsid w:val="00634CC9"/>
    <w:rsid w:val="00646A4F"/>
    <w:rsid w:val="00647303"/>
    <w:rsid w:val="00647AEC"/>
    <w:rsid w:val="00650A9E"/>
    <w:rsid w:val="006533A6"/>
    <w:rsid w:val="00667906"/>
    <w:rsid w:val="00673301"/>
    <w:rsid w:val="00683EA0"/>
    <w:rsid w:val="00684E45"/>
    <w:rsid w:val="0068764F"/>
    <w:rsid w:val="0069494D"/>
    <w:rsid w:val="00696863"/>
    <w:rsid w:val="006A5185"/>
    <w:rsid w:val="006B483F"/>
    <w:rsid w:val="006C4639"/>
    <w:rsid w:val="006D7D56"/>
    <w:rsid w:val="006F4D87"/>
    <w:rsid w:val="006F6F3A"/>
    <w:rsid w:val="00701443"/>
    <w:rsid w:val="00711781"/>
    <w:rsid w:val="00712BED"/>
    <w:rsid w:val="0071688B"/>
    <w:rsid w:val="00721D58"/>
    <w:rsid w:val="00730CE2"/>
    <w:rsid w:val="0073263B"/>
    <w:rsid w:val="00740DBF"/>
    <w:rsid w:val="00742164"/>
    <w:rsid w:val="00750D01"/>
    <w:rsid w:val="00751DF8"/>
    <w:rsid w:val="00761548"/>
    <w:rsid w:val="0076347D"/>
    <w:rsid w:val="007637F7"/>
    <w:rsid w:val="00775CD6"/>
    <w:rsid w:val="007824E9"/>
    <w:rsid w:val="00791D6B"/>
    <w:rsid w:val="00794774"/>
    <w:rsid w:val="007A070F"/>
    <w:rsid w:val="007A217E"/>
    <w:rsid w:val="007A2FA0"/>
    <w:rsid w:val="007B2D7A"/>
    <w:rsid w:val="007B692A"/>
    <w:rsid w:val="007D24D6"/>
    <w:rsid w:val="007E277B"/>
    <w:rsid w:val="007E3B60"/>
    <w:rsid w:val="007E4C19"/>
    <w:rsid w:val="008061AA"/>
    <w:rsid w:val="00812726"/>
    <w:rsid w:val="00817A50"/>
    <w:rsid w:val="00824068"/>
    <w:rsid w:val="00824949"/>
    <w:rsid w:val="008254BA"/>
    <w:rsid w:val="008263C1"/>
    <w:rsid w:val="0083315C"/>
    <w:rsid w:val="00837CA6"/>
    <w:rsid w:val="00840FD4"/>
    <w:rsid w:val="0084106E"/>
    <w:rsid w:val="00844AAD"/>
    <w:rsid w:val="00851E1F"/>
    <w:rsid w:val="008563CF"/>
    <w:rsid w:val="008662AD"/>
    <w:rsid w:val="00872DD2"/>
    <w:rsid w:val="008779F2"/>
    <w:rsid w:val="00892B38"/>
    <w:rsid w:val="008965DE"/>
    <w:rsid w:val="0089702B"/>
    <w:rsid w:val="008A4BA9"/>
    <w:rsid w:val="008A68BD"/>
    <w:rsid w:val="008B65C3"/>
    <w:rsid w:val="008C241F"/>
    <w:rsid w:val="008C5670"/>
    <w:rsid w:val="008D0260"/>
    <w:rsid w:val="008D07F9"/>
    <w:rsid w:val="008D1FC0"/>
    <w:rsid w:val="008D2709"/>
    <w:rsid w:val="008E03E5"/>
    <w:rsid w:val="008E18A8"/>
    <w:rsid w:val="008E1D41"/>
    <w:rsid w:val="008E2966"/>
    <w:rsid w:val="008E4ECA"/>
    <w:rsid w:val="008F2928"/>
    <w:rsid w:val="008F3F76"/>
    <w:rsid w:val="008F64FF"/>
    <w:rsid w:val="008F6904"/>
    <w:rsid w:val="008F6A0A"/>
    <w:rsid w:val="009007B5"/>
    <w:rsid w:val="00902938"/>
    <w:rsid w:val="00903AB5"/>
    <w:rsid w:val="0092637C"/>
    <w:rsid w:val="0093048A"/>
    <w:rsid w:val="00932A2B"/>
    <w:rsid w:val="00932C22"/>
    <w:rsid w:val="00941351"/>
    <w:rsid w:val="009519FF"/>
    <w:rsid w:val="00951FBF"/>
    <w:rsid w:val="009548CF"/>
    <w:rsid w:val="009549A5"/>
    <w:rsid w:val="00960698"/>
    <w:rsid w:val="00960EF9"/>
    <w:rsid w:val="00975A32"/>
    <w:rsid w:val="00976CE6"/>
    <w:rsid w:val="00983A18"/>
    <w:rsid w:val="009A36FD"/>
    <w:rsid w:val="009A62E4"/>
    <w:rsid w:val="009B3AFA"/>
    <w:rsid w:val="009B46E1"/>
    <w:rsid w:val="009B46F9"/>
    <w:rsid w:val="009B711D"/>
    <w:rsid w:val="009C086F"/>
    <w:rsid w:val="009C6B66"/>
    <w:rsid w:val="009D1348"/>
    <w:rsid w:val="009D3441"/>
    <w:rsid w:val="009F21A3"/>
    <w:rsid w:val="00A01B19"/>
    <w:rsid w:val="00A03119"/>
    <w:rsid w:val="00A036A4"/>
    <w:rsid w:val="00A0671E"/>
    <w:rsid w:val="00A06F0A"/>
    <w:rsid w:val="00A113FE"/>
    <w:rsid w:val="00A12F59"/>
    <w:rsid w:val="00A131CB"/>
    <w:rsid w:val="00A13DA9"/>
    <w:rsid w:val="00A15C89"/>
    <w:rsid w:val="00A202A9"/>
    <w:rsid w:val="00A34670"/>
    <w:rsid w:val="00A41130"/>
    <w:rsid w:val="00A42874"/>
    <w:rsid w:val="00A5693D"/>
    <w:rsid w:val="00A61865"/>
    <w:rsid w:val="00A62C8B"/>
    <w:rsid w:val="00A63ACC"/>
    <w:rsid w:val="00A65F47"/>
    <w:rsid w:val="00A67965"/>
    <w:rsid w:val="00A71438"/>
    <w:rsid w:val="00A74197"/>
    <w:rsid w:val="00A81991"/>
    <w:rsid w:val="00A8269C"/>
    <w:rsid w:val="00A92465"/>
    <w:rsid w:val="00A93893"/>
    <w:rsid w:val="00AA13AE"/>
    <w:rsid w:val="00AA2728"/>
    <w:rsid w:val="00AA3206"/>
    <w:rsid w:val="00AB1314"/>
    <w:rsid w:val="00AB792B"/>
    <w:rsid w:val="00AB798A"/>
    <w:rsid w:val="00AC5071"/>
    <w:rsid w:val="00AC79F3"/>
    <w:rsid w:val="00AD023D"/>
    <w:rsid w:val="00AE31FF"/>
    <w:rsid w:val="00AE524F"/>
    <w:rsid w:val="00AF3F72"/>
    <w:rsid w:val="00AF411E"/>
    <w:rsid w:val="00B034EA"/>
    <w:rsid w:val="00B04013"/>
    <w:rsid w:val="00B06B77"/>
    <w:rsid w:val="00B1361C"/>
    <w:rsid w:val="00B301F6"/>
    <w:rsid w:val="00B313CE"/>
    <w:rsid w:val="00B32FE1"/>
    <w:rsid w:val="00B337B2"/>
    <w:rsid w:val="00B36A40"/>
    <w:rsid w:val="00B43C1D"/>
    <w:rsid w:val="00B46449"/>
    <w:rsid w:val="00B560DA"/>
    <w:rsid w:val="00B56F50"/>
    <w:rsid w:val="00B80B24"/>
    <w:rsid w:val="00BA48E0"/>
    <w:rsid w:val="00BB65B3"/>
    <w:rsid w:val="00BC5B5D"/>
    <w:rsid w:val="00BD74F7"/>
    <w:rsid w:val="00BE2F18"/>
    <w:rsid w:val="00BE43B0"/>
    <w:rsid w:val="00BE4712"/>
    <w:rsid w:val="00BE520B"/>
    <w:rsid w:val="00BF4225"/>
    <w:rsid w:val="00C028D9"/>
    <w:rsid w:val="00C12BE9"/>
    <w:rsid w:val="00C13739"/>
    <w:rsid w:val="00C14EE9"/>
    <w:rsid w:val="00C154C2"/>
    <w:rsid w:val="00C2723B"/>
    <w:rsid w:val="00C4533B"/>
    <w:rsid w:val="00C51125"/>
    <w:rsid w:val="00C554D1"/>
    <w:rsid w:val="00C62B1A"/>
    <w:rsid w:val="00C645C0"/>
    <w:rsid w:val="00C76662"/>
    <w:rsid w:val="00C76C85"/>
    <w:rsid w:val="00C80B99"/>
    <w:rsid w:val="00C83380"/>
    <w:rsid w:val="00C835EC"/>
    <w:rsid w:val="00C872FE"/>
    <w:rsid w:val="00C90191"/>
    <w:rsid w:val="00C917F0"/>
    <w:rsid w:val="00C91C84"/>
    <w:rsid w:val="00C94292"/>
    <w:rsid w:val="00C961ED"/>
    <w:rsid w:val="00CA358C"/>
    <w:rsid w:val="00CA3D7E"/>
    <w:rsid w:val="00CB14E4"/>
    <w:rsid w:val="00CB22C8"/>
    <w:rsid w:val="00CB74C7"/>
    <w:rsid w:val="00CB790C"/>
    <w:rsid w:val="00CC0D22"/>
    <w:rsid w:val="00CC0F25"/>
    <w:rsid w:val="00CC2E67"/>
    <w:rsid w:val="00CD5274"/>
    <w:rsid w:val="00CF3608"/>
    <w:rsid w:val="00D019A7"/>
    <w:rsid w:val="00D067EC"/>
    <w:rsid w:val="00D101FD"/>
    <w:rsid w:val="00D13E62"/>
    <w:rsid w:val="00D1775A"/>
    <w:rsid w:val="00D249AA"/>
    <w:rsid w:val="00D34EF4"/>
    <w:rsid w:val="00D47DDB"/>
    <w:rsid w:val="00D52F41"/>
    <w:rsid w:val="00D63786"/>
    <w:rsid w:val="00D64BF0"/>
    <w:rsid w:val="00D71124"/>
    <w:rsid w:val="00D73F62"/>
    <w:rsid w:val="00D747FE"/>
    <w:rsid w:val="00D76BF0"/>
    <w:rsid w:val="00D82002"/>
    <w:rsid w:val="00D91826"/>
    <w:rsid w:val="00D92F73"/>
    <w:rsid w:val="00D93F0E"/>
    <w:rsid w:val="00DA1F65"/>
    <w:rsid w:val="00DA3181"/>
    <w:rsid w:val="00DA452E"/>
    <w:rsid w:val="00DB14D6"/>
    <w:rsid w:val="00DB2BFD"/>
    <w:rsid w:val="00DB458E"/>
    <w:rsid w:val="00DC123B"/>
    <w:rsid w:val="00DD625F"/>
    <w:rsid w:val="00DE428A"/>
    <w:rsid w:val="00DE670D"/>
    <w:rsid w:val="00DF6126"/>
    <w:rsid w:val="00DF61FC"/>
    <w:rsid w:val="00E015F2"/>
    <w:rsid w:val="00E11455"/>
    <w:rsid w:val="00E115A5"/>
    <w:rsid w:val="00E17D0E"/>
    <w:rsid w:val="00E2351F"/>
    <w:rsid w:val="00E33F4C"/>
    <w:rsid w:val="00E33F7E"/>
    <w:rsid w:val="00E3794E"/>
    <w:rsid w:val="00E41A6D"/>
    <w:rsid w:val="00E46CC1"/>
    <w:rsid w:val="00E46FC9"/>
    <w:rsid w:val="00E473FF"/>
    <w:rsid w:val="00E474FE"/>
    <w:rsid w:val="00E50406"/>
    <w:rsid w:val="00E51845"/>
    <w:rsid w:val="00E52721"/>
    <w:rsid w:val="00E543EF"/>
    <w:rsid w:val="00E54C21"/>
    <w:rsid w:val="00E5637B"/>
    <w:rsid w:val="00E5767F"/>
    <w:rsid w:val="00E60A23"/>
    <w:rsid w:val="00E61C91"/>
    <w:rsid w:val="00E66817"/>
    <w:rsid w:val="00E7126D"/>
    <w:rsid w:val="00E80FF4"/>
    <w:rsid w:val="00EB0BB2"/>
    <w:rsid w:val="00EB3649"/>
    <w:rsid w:val="00EB484E"/>
    <w:rsid w:val="00EB7AEC"/>
    <w:rsid w:val="00EC6FDE"/>
    <w:rsid w:val="00EC7FA0"/>
    <w:rsid w:val="00ED01EF"/>
    <w:rsid w:val="00ED144A"/>
    <w:rsid w:val="00ED7BE2"/>
    <w:rsid w:val="00EE120E"/>
    <w:rsid w:val="00EE7628"/>
    <w:rsid w:val="00EF15BF"/>
    <w:rsid w:val="00F04F65"/>
    <w:rsid w:val="00F110E0"/>
    <w:rsid w:val="00F14D82"/>
    <w:rsid w:val="00F15F8A"/>
    <w:rsid w:val="00F215EB"/>
    <w:rsid w:val="00F24CB6"/>
    <w:rsid w:val="00F26B61"/>
    <w:rsid w:val="00F302E3"/>
    <w:rsid w:val="00F31C6E"/>
    <w:rsid w:val="00F36642"/>
    <w:rsid w:val="00F415AD"/>
    <w:rsid w:val="00F446FC"/>
    <w:rsid w:val="00F4749C"/>
    <w:rsid w:val="00F551AB"/>
    <w:rsid w:val="00F60051"/>
    <w:rsid w:val="00F631B0"/>
    <w:rsid w:val="00F823D9"/>
    <w:rsid w:val="00F92ED8"/>
    <w:rsid w:val="00F9700C"/>
    <w:rsid w:val="00FB7601"/>
    <w:rsid w:val="00FC30E4"/>
    <w:rsid w:val="00FD09E7"/>
    <w:rsid w:val="00FD126A"/>
    <w:rsid w:val="00FD3D8F"/>
    <w:rsid w:val="00FE0CB7"/>
    <w:rsid w:val="00FE16A8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 Makeev</dc:creator>
  <cp:lastModifiedBy>Sergei Makeev</cp:lastModifiedBy>
  <cp:revision>1</cp:revision>
  <dcterms:created xsi:type="dcterms:W3CDTF">2017-11-09T12:47:00Z</dcterms:created>
  <dcterms:modified xsi:type="dcterms:W3CDTF">2017-11-09T12:47:00Z</dcterms:modified>
</cp:coreProperties>
</file>